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6D31" w14:textId="77777777" w:rsidR="004E368F" w:rsidRPr="004E368F" w:rsidRDefault="004E368F" w:rsidP="004E368F">
      <w:pPr>
        <w:spacing w:after="120" w:line="240" w:lineRule="auto"/>
        <w:jc w:val="right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Al Comune di Romana</w:t>
      </w:r>
    </w:p>
    <w:p w14:paraId="2E4AE533" w14:textId="77777777" w:rsidR="004E368F" w:rsidRPr="004E368F" w:rsidRDefault="004E368F" w:rsidP="004E368F">
      <w:pPr>
        <w:spacing w:after="120" w:line="240" w:lineRule="auto"/>
        <w:jc w:val="right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Servizio Servizi Sociali – Scolastici – Educativi – Culturali – Sport</w:t>
      </w:r>
    </w:p>
    <w:p w14:paraId="77EC3FAD" w14:textId="77777777" w:rsidR="004E368F" w:rsidRPr="004E368F" w:rsidRDefault="004E368F" w:rsidP="004E368F">
      <w:pPr>
        <w:spacing w:after="120" w:line="240" w:lineRule="auto"/>
        <w:jc w:val="right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Via Roma, 50 – 07040 Romana (SS)</w:t>
      </w:r>
    </w:p>
    <w:p w14:paraId="5119CEA6" w14:textId="77777777" w:rsidR="004E368F" w:rsidRPr="004E368F" w:rsidRDefault="004E368F" w:rsidP="004E368F">
      <w:pPr>
        <w:spacing w:after="120" w:line="240" w:lineRule="auto"/>
        <w:jc w:val="right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PEC: </w:t>
      </w:r>
      <w:r w:rsidRPr="004E368F"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  <w:t>protocollo@pec.comune.romana.ss.it</w:t>
      </w:r>
    </w:p>
    <w:p w14:paraId="66198846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7C8DDAB0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OGGETTO: Manifestazione di interesse per l’affidamento in concessione in uso della gestione della Palestra Comunale (Via Roma n. 62) per l’anno sportivo 2026/2027.</w:t>
      </w:r>
    </w:p>
    <w:p w14:paraId="7D7C0F07" w14:textId="01667906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(Ai sensi della Deliberazione della G.C. n. 50 del 04.11.2026 e del relativo Avviso Pubblico)</w:t>
      </w:r>
    </w:p>
    <w:p w14:paraId="1B598A2A" w14:textId="33893753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5516223B" w14:textId="77777777" w:rsidR="004E368F" w:rsidRPr="004E368F" w:rsidRDefault="004E368F" w:rsidP="004E368F">
      <w:pPr>
        <w:spacing w:after="120" w:line="240" w:lineRule="auto"/>
        <w:jc w:val="both"/>
        <w:outlineLvl w:val="3"/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  <w:t>1. DATI DEL RICHIEDENTE (LEGALE RAPPRESENTANTE)</w:t>
      </w:r>
    </w:p>
    <w:p w14:paraId="4D2C1B62" w14:textId="77777777" w:rsidR="004E368F" w:rsidRPr="004E368F" w:rsidRDefault="004E368F" w:rsidP="004E368F">
      <w:pPr>
        <w:spacing w:after="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Il/La sottoscritto/a:</w:t>
      </w:r>
    </w:p>
    <w:p w14:paraId="3023524C" w14:textId="77777777" w:rsidR="004E368F" w:rsidRPr="004E368F" w:rsidRDefault="004E368F" w:rsidP="004E368F">
      <w:pPr>
        <w:spacing w:after="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  <w:br/>
      </w:r>
    </w:p>
    <w:p w14:paraId="56190354" w14:textId="77777777" w:rsidR="004E368F" w:rsidRPr="004E368F" w:rsidRDefault="004E368F" w:rsidP="004E368F">
      <w:pPr>
        <w:numPr>
          <w:ilvl w:val="0"/>
          <w:numId w:val="1"/>
        </w:numPr>
        <w:spacing w:after="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Cognome e Nome: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__________________________________________________</w:t>
      </w:r>
    </w:p>
    <w:p w14:paraId="18A17F91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06A78D2F" w14:textId="77777777" w:rsidR="004E368F" w:rsidRPr="004E368F" w:rsidRDefault="004E368F" w:rsidP="004E368F">
      <w:pPr>
        <w:numPr>
          <w:ilvl w:val="0"/>
          <w:numId w:val="1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Nato/a a: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 il: ____________________________</w:t>
      </w:r>
    </w:p>
    <w:p w14:paraId="64DFFDB1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0014634B" w14:textId="77777777" w:rsidR="004E368F" w:rsidRPr="004E368F" w:rsidRDefault="004E368F" w:rsidP="004E368F">
      <w:pPr>
        <w:numPr>
          <w:ilvl w:val="0"/>
          <w:numId w:val="1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Residente in (Comune):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 Prov. (____)</w:t>
      </w:r>
    </w:p>
    <w:p w14:paraId="2931EE9E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7B9BE9FB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Via/Piazza: _________________________________________ N. _________</w:t>
      </w:r>
    </w:p>
    <w:p w14:paraId="276C2DB5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7C224567" w14:textId="77777777" w:rsidR="004E368F" w:rsidRPr="004E368F" w:rsidRDefault="004E368F" w:rsidP="004E368F">
      <w:pPr>
        <w:numPr>
          <w:ilvl w:val="0"/>
          <w:numId w:val="1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Codice Fiscale: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__________________________________________________</w:t>
      </w:r>
    </w:p>
    <w:p w14:paraId="49CD79A7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6AC0D19C" w14:textId="77777777" w:rsidR="004E368F" w:rsidRPr="004E368F" w:rsidRDefault="004E368F" w:rsidP="004E368F">
      <w:pPr>
        <w:numPr>
          <w:ilvl w:val="0"/>
          <w:numId w:val="1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Recapiti: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Tel. ______________________ E-mail: _______________________</w:t>
      </w:r>
    </w:p>
    <w:p w14:paraId="023634A1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748DA7A0" w14:textId="77777777" w:rsidR="004E368F" w:rsidRPr="004E368F" w:rsidRDefault="004E368F" w:rsidP="004E368F">
      <w:pPr>
        <w:spacing w:after="120" w:line="240" w:lineRule="auto"/>
        <w:jc w:val="both"/>
        <w:outlineLvl w:val="3"/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  <w:t>2. DATI DELL’ORGANISMO SPORTIVO (ASD / SSD)</w:t>
      </w:r>
    </w:p>
    <w:p w14:paraId="7964AC98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In qualità di Legale Rappresentante dell’Associazione / Società Sportiva Dilettantistica:</w:t>
      </w:r>
    </w:p>
    <w:p w14:paraId="263E43B9" w14:textId="3EFDBC96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3DB8D777" w14:textId="77777777" w:rsidR="004E368F" w:rsidRPr="004E368F" w:rsidRDefault="004E368F" w:rsidP="004E368F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Denominazione/Ragione Sociale: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_____________________________________</w:t>
      </w:r>
    </w:p>
    <w:p w14:paraId="578C9769" w14:textId="77777777" w:rsidR="004E368F" w:rsidRPr="004E368F" w:rsidRDefault="004E368F" w:rsidP="004E368F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Forma giuridica: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proofErr w:type="gramStart"/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[ ]</w:t>
      </w:r>
      <w:proofErr w:type="gramEnd"/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Associazione Sportiva Dilettantistica (ASD) </w:t>
      </w:r>
      <w:proofErr w:type="gramStart"/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[ ]</w:t>
      </w:r>
      <w:proofErr w:type="gramEnd"/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Società Sportiva Dilettantistica (SSD)</w:t>
      </w:r>
    </w:p>
    <w:p w14:paraId="662872DA" w14:textId="77777777" w:rsidR="004E368F" w:rsidRPr="004E368F" w:rsidRDefault="004E368F" w:rsidP="004E368F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Sede legale in (Comune):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 Prov. (____)</w:t>
      </w:r>
    </w:p>
    <w:p w14:paraId="6079CD50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Via/Piazza: _________________________________________ N. _________</w:t>
      </w:r>
    </w:p>
    <w:p w14:paraId="4563BB04" w14:textId="77777777" w:rsidR="004E368F" w:rsidRPr="004E368F" w:rsidRDefault="004E368F" w:rsidP="004E368F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Codice Fiscale / P.IVA: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___________________________________________</w:t>
      </w:r>
    </w:p>
    <w:p w14:paraId="10162129" w14:textId="77777777" w:rsidR="004E368F" w:rsidRPr="004E368F" w:rsidRDefault="004E368F" w:rsidP="004E368F">
      <w:pPr>
        <w:numPr>
          <w:ilvl w:val="0"/>
          <w:numId w:val="2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Estremi di iscrizione al Registro Nazionale delle Attività Sportive Dilettantistiche (RASD) / CONI / Affiliazione a Ente di Promozione Sportiva: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N. iscrizione: ________________________ del: _________________________ Ente di affiliazione: _________________________________________________</w:t>
      </w:r>
    </w:p>
    <w:p w14:paraId="3C02EA33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56DF8B3B" w14:textId="77777777" w:rsidR="004E368F" w:rsidRPr="004E368F" w:rsidRDefault="004E368F" w:rsidP="004E368F">
      <w:pPr>
        <w:spacing w:after="120" w:line="240" w:lineRule="auto"/>
        <w:jc w:val="center"/>
        <w:outlineLvl w:val="2"/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  <w:lastRenderedPageBreak/>
        <w:t>CHIEDE</w:t>
      </w:r>
    </w:p>
    <w:p w14:paraId="58ED3511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di ottenere la </w:t>
      </w: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concessione in uso temporaneo della Palestra Comunale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sita in Via Roma n. 62, per l’anno sportivo </w:t>
      </w: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2026/2027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, per lo svolgimento delle seguenti attività istituzionali e sportive:</w:t>
      </w:r>
    </w:p>
    <w:p w14:paraId="38879AD7" w14:textId="2738975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  <w:br/>
      </w: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Tipologia di attività / Corsi previsti: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_________________________________</w:t>
      </w:r>
    </w:p>
    <w:p w14:paraId="0C5AB977" w14:textId="77777777" w:rsidR="004E368F" w:rsidRPr="004E368F" w:rsidRDefault="004E368F" w:rsidP="004E368F">
      <w:pPr>
        <w:numPr>
          <w:ilvl w:val="0"/>
          <w:numId w:val="3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Giorni e fasce orarie richiesti:</w:t>
      </w:r>
    </w:p>
    <w:p w14:paraId="0F89C7D3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  <w:br/>
      </w:r>
    </w:p>
    <w:p w14:paraId="33C3A8F8" w14:textId="77777777" w:rsidR="004E368F" w:rsidRPr="004E368F" w:rsidRDefault="004E368F" w:rsidP="004E368F">
      <w:pPr>
        <w:numPr>
          <w:ilvl w:val="1"/>
          <w:numId w:val="7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Lunedì: dalle ore _________ alle ore _________</w:t>
      </w:r>
    </w:p>
    <w:p w14:paraId="7435F839" w14:textId="77777777" w:rsidR="004E368F" w:rsidRPr="004E368F" w:rsidRDefault="004E368F" w:rsidP="004E368F">
      <w:pPr>
        <w:spacing w:after="120" w:line="240" w:lineRule="auto"/>
        <w:ind w:left="144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5580A382" w14:textId="77777777" w:rsidR="004E368F" w:rsidRPr="004E368F" w:rsidRDefault="004E368F" w:rsidP="004E368F">
      <w:pPr>
        <w:numPr>
          <w:ilvl w:val="1"/>
          <w:numId w:val="7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Martedì: dalle ore _________ alle ore _________</w:t>
      </w:r>
    </w:p>
    <w:p w14:paraId="430D955B" w14:textId="77777777" w:rsidR="004E368F" w:rsidRPr="004E368F" w:rsidRDefault="004E368F" w:rsidP="004E368F">
      <w:pPr>
        <w:spacing w:after="120" w:line="240" w:lineRule="auto"/>
        <w:ind w:left="144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7B27A9CF" w14:textId="77777777" w:rsidR="004E368F" w:rsidRPr="004E368F" w:rsidRDefault="004E368F" w:rsidP="004E368F">
      <w:pPr>
        <w:numPr>
          <w:ilvl w:val="1"/>
          <w:numId w:val="7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Mercoledì: dalle ore _________ alle ore _________</w:t>
      </w:r>
    </w:p>
    <w:p w14:paraId="3BAA5DAA" w14:textId="77777777" w:rsidR="004E368F" w:rsidRPr="004E368F" w:rsidRDefault="004E368F" w:rsidP="004E368F">
      <w:pPr>
        <w:spacing w:after="120" w:line="240" w:lineRule="auto"/>
        <w:ind w:left="144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11D81927" w14:textId="77777777" w:rsidR="004E368F" w:rsidRPr="004E368F" w:rsidRDefault="004E368F" w:rsidP="004E368F">
      <w:pPr>
        <w:numPr>
          <w:ilvl w:val="1"/>
          <w:numId w:val="7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Giovedì: dalle ore _________ alle ore _________</w:t>
      </w:r>
    </w:p>
    <w:p w14:paraId="2A49B134" w14:textId="77777777" w:rsidR="004E368F" w:rsidRPr="004E368F" w:rsidRDefault="004E368F" w:rsidP="004E368F">
      <w:pPr>
        <w:spacing w:after="120" w:line="240" w:lineRule="auto"/>
        <w:ind w:left="144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681FEF08" w14:textId="77777777" w:rsidR="004E368F" w:rsidRPr="004E368F" w:rsidRDefault="004E368F" w:rsidP="004E368F">
      <w:pPr>
        <w:numPr>
          <w:ilvl w:val="1"/>
          <w:numId w:val="7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Venerdì: dalle ore _________ alle ore _________</w:t>
      </w:r>
    </w:p>
    <w:p w14:paraId="2C21E943" w14:textId="77777777" w:rsidR="004E368F" w:rsidRPr="004E368F" w:rsidRDefault="004E368F" w:rsidP="004E368F">
      <w:pPr>
        <w:spacing w:after="120" w:line="240" w:lineRule="auto"/>
        <w:ind w:left="144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2BFE83A3" w14:textId="77777777" w:rsidR="004E368F" w:rsidRPr="004E368F" w:rsidRDefault="004E368F" w:rsidP="004E368F">
      <w:pPr>
        <w:numPr>
          <w:ilvl w:val="1"/>
          <w:numId w:val="7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Sabato: dalle ore _________ alle ore _________</w:t>
      </w:r>
    </w:p>
    <w:p w14:paraId="5E0CC4F4" w14:textId="77777777" w:rsidR="004E368F" w:rsidRPr="004E368F" w:rsidRDefault="004E368F" w:rsidP="004E368F">
      <w:pPr>
        <w:spacing w:after="120" w:line="240" w:lineRule="auto"/>
        <w:ind w:left="144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2AEC9C15" w14:textId="77777777" w:rsidR="004E368F" w:rsidRPr="004E368F" w:rsidRDefault="004E368F" w:rsidP="004E368F">
      <w:pPr>
        <w:spacing w:after="120" w:line="240" w:lineRule="auto"/>
        <w:jc w:val="both"/>
        <w:outlineLvl w:val="2"/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  <w:t>DICHIARAZIONI SOSTITUTIVE DI CERTIFICAZIONE E DELL’ATTO DI NOTORIETÀ</w:t>
      </w:r>
    </w:p>
    <w:p w14:paraId="522CAA7E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(Ai sensi degli artt. 46 e 47 del D.P.R. n. 445/2000 e consapevole delle sanzioni penali previste in caso di dichiarazioni mendaci)</w:t>
      </w:r>
    </w:p>
    <w:p w14:paraId="16958DF3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02736585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Il/La sottoscritto/a dichiara sotto la propria responsabilità:</w:t>
      </w:r>
    </w:p>
    <w:p w14:paraId="200A424F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  <w:br/>
      </w:r>
    </w:p>
    <w:p w14:paraId="449EA3DF" w14:textId="77777777" w:rsidR="004E368F" w:rsidRPr="004E368F" w:rsidRDefault="004E368F" w:rsidP="004E368F">
      <w:pPr>
        <w:numPr>
          <w:ilvl w:val="0"/>
          <w:numId w:val="4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Che l’ASD/SSD rappresentata non persegue finalità di lucro ed è regolarmente costituiti in conformità alle vigenti disposizioni in materia (inclusi il D.Lgs. n. 36/2021 e </w:t>
      </w:r>
      <w:proofErr w:type="spellStart"/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ss.mm.ii</w:t>
      </w:r>
      <w:proofErr w:type="spellEnd"/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.);</w:t>
      </w:r>
    </w:p>
    <w:p w14:paraId="763DFD40" w14:textId="77777777" w:rsidR="004E368F" w:rsidRPr="004E368F" w:rsidRDefault="004E368F" w:rsidP="004E368F">
      <w:pPr>
        <w:numPr>
          <w:ilvl w:val="0"/>
          <w:numId w:val="4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Di aver preso visionato e di accettare integralmente le condizioni stabilite nell’Avviso Pubblico, nella Deliberazione della G.C. n. 50/2026 e nello schema di convenzione predisposto dall’Amministrazione Comunale;</w:t>
      </w:r>
    </w:p>
    <w:p w14:paraId="29545DEC" w14:textId="77777777" w:rsidR="004E368F" w:rsidRPr="004E368F" w:rsidRDefault="004E368F" w:rsidP="004E368F">
      <w:pPr>
        <w:numPr>
          <w:ilvl w:val="0"/>
          <w:numId w:val="4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Di accettare lo stato di fatto in cui si trova la palestra comunale, impegnandosi a custodire e conservare con la massima diligenza i locali, le attrezzature mobili e immobili, assumendosi la piena responsabilità per eventuali danni causati;</w:t>
      </w:r>
    </w:p>
    <w:p w14:paraId="408C1209" w14:textId="6E8513BC" w:rsidR="004E368F" w:rsidRPr="004E368F" w:rsidRDefault="004E368F" w:rsidP="004E368F">
      <w:pPr>
        <w:numPr>
          <w:ilvl w:val="0"/>
          <w:numId w:val="4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 impegnarsi a praticare tariffe agevolate per i residenti del Comune di Romana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, così come previsto dal prospetto tariffario dell’avviso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;</w:t>
      </w:r>
    </w:p>
    <w:p w14:paraId="0E749F57" w14:textId="77777777" w:rsidR="004E368F" w:rsidRPr="004E368F" w:rsidRDefault="004E368F" w:rsidP="004E368F">
      <w:pPr>
        <w:numPr>
          <w:ilvl w:val="0"/>
          <w:numId w:val="4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 garantire la riserva di una quota minima pari al 15% dei posti disponibili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a ciascun corso, </w:t>
      </w:r>
      <w:r w:rsidRPr="004E368F">
        <w:rPr>
          <w:rFonts w:ascii="Candara" w:eastAsia="Times New Roman" w:hAnsi="Candara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 titolo completamente gratuito</w:t>
      </w: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, in favore di residenti nel Comune di Romana che versino in condizioni di svantaggio economico o sociale (previa segnalazione formale dei servizi sociali comunali);</w:t>
      </w:r>
    </w:p>
    <w:p w14:paraId="5B6E0026" w14:textId="77777777" w:rsidR="004E368F" w:rsidRPr="004E368F" w:rsidRDefault="004E368F" w:rsidP="004E368F">
      <w:pPr>
        <w:numPr>
          <w:ilvl w:val="0"/>
          <w:numId w:val="4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lastRenderedPageBreak/>
        <w:t>Di rispettare e far rispettare l’ordine, la disciplina e le norme di sicurezza durante lo svolgimento delle attività, con divieto assoluto di utilizzare gli spazi per finalità diverse da quelle autorizzate;</w:t>
      </w:r>
    </w:p>
    <w:p w14:paraId="3540384E" w14:textId="77777777" w:rsidR="004E368F" w:rsidRPr="004E368F" w:rsidRDefault="004E368F" w:rsidP="004E368F">
      <w:pPr>
        <w:numPr>
          <w:ilvl w:val="0"/>
          <w:numId w:val="4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Di essere a conoscenza che il pagamento del corrispettivo tariffario avverrà in via posticipata ogni bimestre, esclusivamente tramite il sistema pagoPA dell’Ente.</w:t>
      </w:r>
    </w:p>
    <w:p w14:paraId="7BBCE9E4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1965BCB4" w14:textId="77777777" w:rsidR="004E368F" w:rsidRPr="004E368F" w:rsidRDefault="004E368F" w:rsidP="004E368F">
      <w:pPr>
        <w:spacing w:after="120" w:line="240" w:lineRule="auto"/>
        <w:jc w:val="both"/>
        <w:outlineLvl w:val="2"/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b/>
          <w:bCs/>
          <w:color w:val="1F1F1F"/>
          <w:kern w:val="0"/>
          <w:lang w:eastAsia="it-IT"/>
          <w14:ligatures w14:val="none"/>
        </w:rPr>
        <w:t>ALLEGA ALLA PRESENTE ISTANZA:</w:t>
      </w:r>
    </w:p>
    <w:p w14:paraId="6F04F604" w14:textId="77777777" w:rsidR="004E368F" w:rsidRPr="004E368F" w:rsidRDefault="004E368F" w:rsidP="004E368F">
      <w:pPr>
        <w:numPr>
          <w:ilvl w:val="0"/>
          <w:numId w:val="5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Copia fotostatica del documento di identità in corso di validità del legale rappresentante (firmato digitalmente o allegato in caso di trasmissione via PEC).</w:t>
      </w:r>
    </w:p>
    <w:p w14:paraId="51A62155" w14:textId="77777777" w:rsidR="004E368F" w:rsidRPr="004E368F" w:rsidRDefault="004E368F" w:rsidP="004E368F">
      <w:pPr>
        <w:numPr>
          <w:ilvl w:val="0"/>
          <w:numId w:val="5"/>
        </w:num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Statuto e Atto Costitutivo dell’ASD/SSD (o certificato di iscrizione al RASD).</w:t>
      </w:r>
    </w:p>
    <w:p w14:paraId="6D59A03A" w14:textId="77777777" w:rsidR="004E368F" w:rsidRPr="004E368F" w:rsidRDefault="004E368F" w:rsidP="004E368F">
      <w:pPr>
        <w:spacing w:after="120" w:line="240" w:lineRule="auto"/>
        <w:ind w:left="720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</w:p>
    <w:p w14:paraId="2264D5EC" w14:textId="77777777" w:rsidR="004E368F" w:rsidRPr="004E368F" w:rsidRDefault="004E368F" w:rsidP="004E368F">
      <w:pPr>
        <w:spacing w:after="120" w:line="240" w:lineRule="auto"/>
        <w:jc w:val="both"/>
        <w:rPr>
          <w:rFonts w:ascii="Candara" w:eastAsia="Times New Roman" w:hAnsi="Candara" w:cs="Arial"/>
          <w:color w:val="1F1F1F"/>
          <w:kern w:val="0"/>
          <w:lang w:eastAsia="it-IT"/>
          <w14:ligatures w14:val="none"/>
        </w:rPr>
      </w:pPr>
      <w:r w:rsidRPr="004E368F">
        <w:rPr>
          <w:rFonts w:ascii="Candara" w:eastAsia="Times New Roman" w:hAnsi="Candara" w:cs="Arial"/>
          <w:color w:val="1F1F1F"/>
          <w:kern w:val="0"/>
          <w:bdr w:val="none" w:sz="0" w:space="0" w:color="auto" w:frame="1"/>
          <w:lang w:eastAsia="it-IT"/>
          <w14:ligatures w14:val="none"/>
        </w:rPr>
        <w:t>Data, ___________________</w:t>
      </w:r>
    </w:p>
    <w:p w14:paraId="116F7429" w14:textId="77777777" w:rsidR="004E368F" w:rsidRPr="004E368F" w:rsidRDefault="004E368F" w:rsidP="004E368F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7BC80FEC" w14:textId="77777777" w:rsidR="004E368F" w:rsidRPr="004E368F" w:rsidRDefault="004E368F" w:rsidP="004E368F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4E36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IL LEGALE RAPPRESENTANTE</w:t>
      </w:r>
    </w:p>
    <w:p w14:paraId="4517D86E" w14:textId="77777777" w:rsidR="004E368F" w:rsidRPr="004E368F" w:rsidRDefault="004E368F" w:rsidP="004E368F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</w:p>
    <w:p w14:paraId="3ED6CC01" w14:textId="77777777" w:rsidR="004E368F" w:rsidRPr="004E368F" w:rsidRDefault="004E368F" w:rsidP="004E368F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sz w:val="24"/>
          <w:szCs w:val="24"/>
          <w:lang w:eastAsia="it-IT"/>
          <w14:ligatures w14:val="none"/>
        </w:rPr>
      </w:pPr>
      <w:r w:rsidRPr="004E368F"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(Firma digitale o firma autografa leggibile)</w:t>
      </w:r>
    </w:p>
    <w:p w14:paraId="59E6ECF0" w14:textId="77777777" w:rsidR="007106E6" w:rsidRDefault="007106E6" w:rsidP="004E368F">
      <w:pPr>
        <w:spacing w:after="120" w:line="240" w:lineRule="auto"/>
        <w:jc w:val="both"/>
      </w:pPr>
    </w:p>
    <w:p w14:paraId="7EE106EE" w14:textId="77777777" w:rsidR="0011339C" w:rsidRPr="0011339C" w:rsidRDefault="0011339C" w:rsidP="0011339C">
      <w:pPr>
        <w:spacing w:before="100" w:beforeAutospacing="1" w:after="100" w:afterAutospacing="1" w:line="240" w:lineRule="auto"/>
        <w:jc w:val="both"/>
        <w:outlineLvl w:val="2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INFORMATIVA SUL TRATTAMENTO DEI DATI PERSONALI</w:t>
      </w:r>
    </w:p>
    <w:p w14:paraId="19D3E0AF" w14:textId="77777777" w:rsidR="0011339C" w:rsidRPr="0011339C" w:rsidRDefault="0011339C" w:rsidP="0011339C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i/>
          <w:iCs/>
          <w:kern w:val="0"/>
          <w:lang w:eastAsia="it-IT"/>
          <w14:ligatures w14:val="none"/>
        </w:rPr>
        <w:t>(Art. 13 Regolamento UE 2016/679 – GDPR)</w:t>
      </w:r>
    </w:p>
    <w:p w14:paraId="705F55BD" w14:textId="77777777" w:rsidR="0011339C" w:rsidRPr="0011339C" w:rsidRDefault="0011339C" w:rsidP="0011339C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Procedimento: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Concessione in uso temporaneo della Palestra Comunale per l’A.S. 2026/2027 (Delibera G.C. n. 50/2026).</w:t>
      </w:r>
    </w:p>
    <w:p w14:paraId="14692E65" w14:textId="77777777" w:rsidR="0011339C" w:rsidRPr="0011339C" w:rsidRDefault="0011339C" w:rsidP="001133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Titolare del Trattamento: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Comune di Romana, Via Roma n. 50 – 07040 Romana (SS), PEC: </w:t>
      </w:r>
      <w:r w:rsidRPr="0011339C">
        <w:rPr>
          <w:rFonts w:ascii="Candara" w:eastAsia="Times New Roman" w:hAnsi="Candara" w:cs="Courier New"/>
          <w:kern w:val="0"/>
          <w:lang w:eastAsia="it-IT"/>
          <w14:ligatures w14:val="none"/>
        </w:rPr>
        <w:t>protocollo@pec.comune.romana.ss.it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>.</w:t>
      </w:r>
    </w:p>
    <w:p w14:paraId="2225A08D" w14:textId="77777777" w:rsidR="0011339C" w:rsidRPr="0011339C" w:rsidRDefault="0011339C" w:rsidP="001133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Responsabile della Protezione dei Dati (DPO):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Reperibile mediante i canali istituzionali dell'Ente e sul sito web </w:t>
      </w:r>
      <w:r w:rsidRPr="0011339C">
        <w:rPr>
          <w:rFonts w:ascii="Candara" w:eastAsia="Times New Roman" w:hAnsi="Candara" w:cs="Courier New"/>
          <w:kern w:val="0"/>
          <w:lang w:eastAsia="it-IT"/>
          <w14:ligatures w14:val="none"/>
        </w:rPr>
        <w:t>www.comune.romana.ss.it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>.</w:t>
      </w:r>
    </w:p>
    <w:p w14:paraId="188CFC1E" w14:textId="77777777" w:rsidR="0011339C" w:rsidRPr="0011339C" w:rsidRDefault="0011339C" w:rsidP="001133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Finalità e Base Giuridica: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I dati personali (anagrafici, fiscali, recapiti, titoli e qualifiche) sono raccolti ed elaborati esclusivamente per la gestione della procedura comparativa, la verifica dei requisiti, l'eventuale assegnazione della struttura, la stipula della convenzione e la gestione dei relativi pagamenti via pagoPA (ex art. 6, par. 1, lett. e ed </w:t>
      </w:r>
      <w:proofErr w:type="gramStart"/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>e</w:t>
      </w:r>
      <w:proofErr w:type="gramEnd"/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del GDPR).</w:t>
      </w:r>
    </w:p>
    <w:p w14:paraId="73B0DBE5" w14:textId="77777777" w:rsidR="0011339C" w:rsidRPr="0011339C" w:rsidRDefault="0011339C" w:rsidP="001133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Natura del Conferimento: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Il conferimento dei dati è obbligatorio per l'istruttoria della domanda. Il mancato conferimento comporta l'impossibilità di accedere alla concessione.</w:t>
      </w:r>
    </w:p>
    <w:p w14:paraId="62F0C797" w14:textId="77777777" w:rsidR="0011339C" w:rsidRPr="0011339C" w:rsidRDefault="0011339C" w:rsidP="001133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Modalità e Conservazione: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Il trattamento è effettuato con strumenti cartacei ed informatici per il tempo strettamente necessario all'espletamento del procedimento e all'adempimento degli obblighi di conservazione previsti dalla legge.</w:t>
      </w:r>
    </w:p>
    <w:p w14:paraId="4A25DF2B" w14:textId="77777777" w:rsidR="0011339C" w:rsidRPr="0011339C" w:rsidRDefault="0011339C" w:rsidP="001133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Comunicazione e Diffusione: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I dati saranno trattati da personale autorizzato e comunicati unicamente a soggetti terzi nei casi previsti da norme di legge o di regolamento (es. pubblicazione in </w:t>
      </w:r>
      <w:r w:rsidRPr="0011339C">
        <w:rPr>
          <w:rFonts w:ascii="Candara" w:eastAsia="Times New Roman" w:hAnsi="Candara" w:cs="Times New Roman"/>
          <w:i/>
          <w:iCs/>
          <w:kern w:val="0"/>
          <w:lang w:eastAsia="it-IT"/>
          <w14:ligatures w14:val="none"/>
        </w:rPr>
        <w:t>Amministrazione Trasparente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>).</w:t>
      </w:r>
    </w:p>
    <w:p w14:paraId="29EF635E" w14:textId="77777777" w:rsidR="0011339C" w:rsidRPr="0011339C" w:rsidRDefault="0011339C" w:rsidP="0011339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kern w:val="0"/>
          <w:lang w:eastAsia="it-IT"/>
          <w14:ligatures w14:val="none"/>
        </w:rPr>
      </w:pPr>
      <w:r w:rsidRPr="0011339C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Diritti dell’Interessato:</w:t>
      </w:r>
      <w:r w:rsidRPr="0011339C">
        <w:rPr>
          <w:rFonts w:ascii="Candara" w:eastAsia="Times New Roman" w:hAnsi="Candara" w:cs="Times New Roman"/>
          <w:kern w:val="0"/>
          <w:lang w:eastAsia="it-IT"/>
          <w14:ligatures w14:val="none"/>
        </w:rPr>
        <w:t xml:space="preserve"> In ogni momento è possibile esercitare i diritti di accesso, rettifica, cancellazione, limitazione o opposizione al trattamento (artt. 15 e ss. GDPR) rivolgendosi al Titolare o al DPO, oppure proporre reclamo al Garante per la Protezione dei Dati Personali.</w:t>
      </w:r>
    </w:p>
    <w:p w14:paraId="088CB480" w14:textId="77777777" w:rsidR="0011339C" w:rsidRDefault="0011339C" w:rsidP="004E368F">
      <w:pPr>
        <w:spacing w:after="120" w:line="240" w:lineRule="auto"/>
        <w:jc w:val="both"/>
      </w:pPr>
    </w:p>
    <w:sectPr w:rsidR="0011339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61181" w14:textId="77777777" w:rsidR="0069296C" w:rsidRDefault="0069296C" w:rsidP="004E368F">
      <w:pPr>
        <w:spacing w:after="0" w:line="240" w:lineRule="auto"/>
      </w:pPr>
      <w:r>
        <w:separator/>
      </w:r>
    </w:p>
  </w:endnote>
  <w:endnote w:type="continuationSeparator" w:id="0">
    <w:p w14:paraId="78314A06" w14:textId="77777777" w:rsidR="0069296C" w:rsidRDefault="0069296C" w:rsidP="004E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F7EE" w14:textId="77777777" w:rsidR="0069296C" w:rsidRDefault="0069296C" w:rsidP="004E368F">
      <w:pPr>
        <w:spacing w:after="0" w:line="240" w:lineRule="auto"/>
      </w:pPr>
      <w:r>
        <w:separator/>
      </w:r>
    </w:p>
  </w:footnote>
  <w:footnote w:type="continuationSeparator" w:id="0">
    <w:p w14:paraId="5E5547F4" w14:textId="77777777" w:rsidR="0069296C" w:rsidRDefault="0069296C" w:rsidP="004E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19BB4" w14:textId="5CB21CA9" w:rsidR="004E368F" w:rsidRDefault="004E368F">
    <w:pPr>
      <w:pStyle w:val="Intestazione"/>
    </w:pPr>
    <w:r>
      <w:ptab w:relativeTo="margin" w:alignment="right" w:leader="none"/>
    </w:r>
    <w:r>
      <w:t>Allegato C – Modulo istanza ASD/SSD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1D0D"/>
    <w:multiLevelType w:val="multilevel"/>
    <w:tmpl w:val="4ABC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146A0"/>
    <w:multiLevelType w:val="hybridMultilevel"/>
    <w:tmpl w:val="5DBE977E"/>
    <w:lvl w:ilvl="0" w:tplc="BBBA7E1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15C1E"/>
    <w:multiLevelType w:val="multilevel"/>
    <w:tmpl w:val="86A4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F6D6F"/>
    <w:multiLevelType w:val="multilevel"/>
    <w:tmpl w:val="06400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431120"/>
    <w:multiLevelType w:val="multilevel"/>
    <w:tmpl w:val="39364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C47E09"/>
    <w:multiLevelType w:val="hybridMultilevel"/>
    <w:tmpl w:val="FC781E86"/>
    <w:lvl w:ilvl="0" w:tplc="BBBA7E1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41903"/>
    <w:multiLevelType w:val="multilevel"/>
    <w:tmpl w:val="63B8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927BE"/>
    <w:multiLevelType w:val="multilevel"/>
    <w:tmpl w:val="DD28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15751">
    <w:abstractNumId w:val="6"/>
  </w:num>
  <w:num w:numId="2" w16cid:durableId="865017980">
    <w:abstractNumId w:val="0"/>
  </w:num>
  <w:num w:numId="3" w16cid:durableId="985165488">
    <w:abstractNumId w:val="7"/>
  </w:num>
  <w:num w:numId="4" w16cid:durableId="832066933">
    <w:abstractNumId w:val="3"/>
  </w:num>
  <w:num w:numId="5" w16cid:durableId="481235767">
    <w:abstractNumId w:val="4"/>
  </w:num>
  <w:num w:numId="6" w16cid:durableId="692923631">
    <w:abstractNumId w:val="1"/>
  </w:num>
  <w:num w:numId="7" w16cid:durableId="184253963">
    <w:abstractNumId w:val="5"/>
  </w:num>
  <w:num w:numId="8" w16cid:durableId="60980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8F"/>
    <w:rsid w:val="0011339C"/>
    <w:rsid w:val="003D6E32"/>
    <w:rsid w:val="004E368F"/>
    <w:rsid w:val="0069296C"/>
    <w:rsid w:val="007106E6"/>
    <w:rsid w:val="00CD55CD"/>
    <w:rsid w:val="00D116DD"/>
    <w:rsid w:val="00F4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BCE5"/>
  <w15:chartTrackingRefBased/>
  <w15:docId w15:val="{BB1685EA-DFEC-4C6E-A91E-98443B5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3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3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3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3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3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3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3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3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3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3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3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3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368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368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36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36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36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36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3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3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3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3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3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36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36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368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3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368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368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36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368F"/>
  </w:style>
  <w:style w:type="paragraph" w:styleId="Pidipagina">
    <w:name w:val="footer"/>
    <w:basedOn w:val="Normale"/>
    <w:link w:val="PidipaginaCarattere"/>
    <w:uiPriority w:val="99"/>
    <w:unhideWhenUsed/>
    <w:rsid w:val="004E36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3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915</Words>
  <Characters>5221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Sias</dc:creator>
  <cp:keywords/>
  <dc:description/>
  <cp:lastModifiedBy>Silvia Sias</cp:lastModifiedBy>
  <cp:revision>3</cp:revision>
  <dcterms:created xsi:type="dcterms:W3CDTF">2026-11-06T09:51:00Z</dcterms:created>
  <dcterms:modified xsi:type="dcterms:W3CDTF">2026-11-06T10:28:00Z</dcterms:modified>
</cp:coreProperties>
</file>